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7CD404" wp14:paraId="628F74EB" wp14:textId="13C2C92B">
      <w:pPr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</w:pPr>
      <w:r w:rsidRPr="5D7CD404" w:rsidR="45894FA3">
        <w:rPr>
          <w:i w:val="1"/>
          <w:iCs w:val="1"/>
        </w:rPr>
        <w:t>Tässä on viestintäsuunnitelman pohja, jota voit käyttää oman suunnit</w:t>
      </w:r>
      <w:r w:rsidRPr="5D7CD404" w:rsidR="3D2AFBF4">
        <w:rPr>
          <w:i w:val="1"/>
          <w:iCs w:val="1"/>
        </w:rPr>
        <w:t>elmasi</w:t>
      </w:r>
      <w:r w:rsidRPr="5D7CD404" w:rsidR="45894FA3">
        <w:rPr>
          <w:i w:val="1"/>
          <w:iCs w:val="1"/>
        </w:rPr>
        <w:t xml:space="preserve"> laatimiseen. Pohja sisältää selkeät vaiheet ja kysymyksiä, jotka auttavat jäsentämään </w:t>
      </w:r>
      <w:r w:rsidRPr="5D7CD404" w:rsidR="24FC5BA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tavoit</w:t>
      </w:r>
      <w:r w:rsidRPr="5D7CD404" w:rsidR="28181D4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teitasi</w:t>
      </w:r>
      <w:r w:rsidRPr="5D7CD404" w:rsidR="24FC5BA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 </w:t>
      </w:r>
      <w:r w:rsidRPr="5D7CD404" w:rsidR="44857E3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sinun </w:t>
      </w:r>
      <w:r w:rsidRPr="5D7CD404" w:rsidR="44857E3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tavo</w:t>
      </w:r>
      <w:r w:rsidRPr="5D7CD404" w:rsidR="49977BC1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tteiden</w:t>
      </w:r>
      <w:r w:rsidRPr="5D7CD404" w:rsidR="44857E3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 ja</w:t>
      </w:r>
      <w:r w:rsidRPr="5D7CD404" w:rsidR="24FC5BA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 arvoje</w:t>
      </w:r>
      <w:r w:rsidRPr="5D7CD404" w:rsidR="53EF194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n</w:t>
      </w:r>
      <w:r w:rsidRPr="5D7CD404" w:rsidR="24FC5BA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 xml:space="preserve"> </w:t>
      </w:r>
      <w:r w:rsidRPr="5D7CD404" w:rsidR="4D9E95B3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mukaisesti</w:t>
      </w:r>
      <w:r w:rsidRPr="5D7CD404" w:rsidR="24FC5BA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i-FI"/>
        </w:rPr>
        <w:t>.</w:t>
      </w:r>
    </w:p>
    <w:p xmlns:wp14="http://schemas.microsoft.com/office/word/2010/wordml" w:rsidP="5D7CD404" wp14:paraId="04C64C0D" wp14:textId="2D7EEA60">
      <w:pPr>
        <w:pStyle w:val="Normal"/>
      </w:pPr>
      <w:r w:rsidR="45894FA3">
        <w:rPr/>
        <w:t xml:space="preserve"> </w:t>
      </w:r>
    </w:p>
    <w:p xmlns:wp14="http://schemas.microsoft.com/office/word/2010/wordml" w:rsidP="5D7CD404" wp14:paraId="436454B1" wp14:textId="3970125F">
      <w:pPr>
        <w:pStyle w:val="Normal"/>
        <w:rPr>
          <w:b w:val="1"/>
          <w:bCs w:val="1"/>
          <w:sz w:val="56"/>
          <w:szCs w:val="56"/>
        </w:rPr>
      </w:pPr>
      <w:r w:rsidRPr="5D7CD404" w:rsidR="45894FA3">
        <w:rPr>
          <w:b w:val="1"/>
          <w:bCs w:val="1"/>
          <w:sz w:val="56"/>
          <w:szCs w:val="56"/>
        </w:rPr>
        <w:t>Viestintäsuunnitelma</w:t>
      </w:r>
    </w:p>
    <w:p xmlns:wp14="http://schemas.microsoft.com/office/word/2010/wordml" w:rsidP="5D7CD404" wp14:paraId="0CD04FAE" wp14:textId="2BC391AE">
      <w:pPr>
        <w:pStyle w:val="Normal"/>
      </w:pPr>
      <w:r w:rsidR="45894FA3">
        <w:rPr/>
        <w:t xml:space="preserve"> </w:t>
      </w:r>
    </w:p>
    <w:p xmlns:wp14="http://schemas.microsoft.com/office/word/2010/wordml" w:rsidP="5D7CD404" wp14:paraId="4B20C855" wp14:textId="4CD629B7">
      <w:pPr>
        <w:pStyle w:val="Normal"/>
        <w:rPr>
          <w:b w:val="1"/>
          <w:bCs w:val="1"/>
        </w:rPr>
      </w:pPr>
      <w:r w:rsidRPr="5D7CD404" w:rsidR="45894FA3">
        <w:rPr>
          <w:b w:val="1"/>
          <w:bCs w:val="1"/>
        </w:rPr>
        <w:t>Tavoite</w:t>
      </w:r>
    </w:p>
    <w:p xmlns:wp14="http://schemas.microsoft.com/office/word/2010/wordml" w:rsidP="5D7CD404" wp14:paraId="1E7443F8" wp14:textId="5F799753">
      <w:pPr>
        <w:pStyle w:val="ListParagraph"/>
        <w:numPr>
          <w:ilvl w:val="0"/>
          <w:numId w:val="1"/>
        </w:numPr>
        <w:rPr/>
      </w:pPr>
      <w:r w:rsidR="45894FA3">
        <w:rPr/>
        <w:t>Mikä on tavoitteesi sosiaalisessa mediassa? (Esim. lisätä näkyvyyttä, kasvattaa seuraajamäärää, vaikuttaa tiettyyn asiaan, herättää keskustelua)</w:t>
      </w:r>
    </w:p>
    <w:p xmlns:wp14="http://schemas.microsoft.com/office/word/2010/wordml" w:rsidP="5D7CD404" wp14:paraId="35699771" wp14:textId="7E6BDB47">
      <w:pPr>
        <w:pStyle w:val="ListParagraph"/>
        <w:numPr>
          <w:ilvl w:val="0"/>
          <w:numId w:val="1"/>
        </w:numPr>
        <w:rPr/>
      </w:pPr>
      <w:r w:rsidR="45894FA3">
        <w:rPr/>
        <w:t>Millaisia vaikutuksia haluat saada aikaan yhteiskunnallisesti?</w:t>
      </w:r>
      <w:r>
        <w:br/>
      </w:r>
    </w:p>
    <w:p xmlns:wp14="http://schemas.microsoft.com/office/word/2010/wordml" w:rsidP="5D7CD404" wp14:paraId="6A24E2E7" wp14:textId="1D0B4D14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3844AEA1" wp14:textId="3F9D9C94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3B38E5A3" wp14:textId="78B36016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12E16DE5" wp14:textId="361A97B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5C223577" wp14:textId="67AE0F00">
      <w:pPr>
        <w:pStyle w:val="Normal"/>
      </w:pPr>
      <w:r w:rsidR="45894FA3">
        <w:rPr/>
        <w:t xml:space="preserve"> </w:t>
      </w:r>
    </w:p>
    <w:p xmlns:wp14="http://schemas.microsoft.com/office/word/2010/wordml" w:rsidP="5D7CD404" wp14:paraId="288CC263" wp14:textId="6D203C85">
      <w:pPr>
        <w:pStyle w:val="Normal"/>
        <w:rPr>
          <w:b w:val="1"/>
          <w:bCs w:val="1"/>
        </w:rPr>
      </w:pPr>
      <w:r w:rsidRPr="5D7CD404" w:rsidR="45894FA3">
        <w:rPr>
          <w:b w:val="1"/>
          <w:bCs w:val="1"/>
        </w:rPr>
        <w:t>Kohderyhmä</w:t>
      </w:r>
    </w:p>
    <w:p xmlns:wp14="http://schemas.microsoft.com/office/word/2010/wordml" w:rsidP="5D7CD404" wp14:paraId="58463B6A" wp14:textId="09617915">
      <w:pPr>
        <w:pStyle w:val="ListParagraph"/>
        <w:numPr>
          <w:ilvl w:val="0"/>
          <w:numId w:val="2"/>
        </w:numPr>
        <w:rPr/>
      </w:pPr>
      <w:r w:rsidR="45894FA3">
        <w:rPr/>
        <w:t>Keitä haluat tavoittaa? (Esim. äänestäjät, nuoret, päättäjät, media)</w:t>
      </w:r>
    </w:p>
    <w:p xmlns:wp14="http://schemas.microsoft.com/office/word/2010/wordml" w:rsidP="5D7CD404" wp14:paraId="61517DE7" wp14:textId="51D60FC3">
      <w:pPr>
        <w:pStyle w:val="ListParagraph"/>
        <w:numPr>
          <w:ilvl w:val="0"/>
          <w:numId w:val="2"/>
        </w:numPr>
        <w:rPr/>
      </w:pPr>
      <w:r w:rsidR="45894FA3">
        <w:rPr/>
        <w:t>Millaisia arvoja ja kiinnostuksen kohteita kohderyhmälläsi on?</w:t>
      </w:r>
    </w:p>
    <w:p xmlns:wp14="http://schemas.microsoft.com/office/word/2010/wordml" w:rsidP="5D7CD404" wp14:paraId="0E4D60E7" wp14:textId="7E79B74C">
      <w:pPr>
        <w:pStyle w:val="ListParagraph"/>
        <w:numPr>
          <w:ilvl w:val="0"/>
          <w:numId w:val="2"/>
        </w:numPr>
        <w:rPr/>
      </w:pPr>
      <w:r w:rsidR="45894FA3">
        <w:rPr/>
        <w:t xml:space="preserve">Missä kanavissa kohderyhmäsi on aktiivinen? (Instagram, Twitter/X, Facebook, LinkedIn, </w:t>
      </w:r>
      <w:r w:rsidR="45894FA3">
        <w:rPr/>
        <w:t>TikTok</w:t>
      </w:r>
      <w:r w:rsidR="45894FA3">
        <w:rPr/>
        <w:t>)</w:t>
      </w:r>
      <w:r>
        <w:br/>
      </w:r>
    </w:p>
    <w:p xmlns:wp14="http://schemas.microsoft.com/office/word/2010/wordml" w:rsidP="5D7CD404" wp14:paraId="12B83200" wp14:textId="30D948B7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  <w:r w:rsidR="45894FA3">
        <w:rPr/>
        <w:t xml:space="preserve"> </w:t>
      </w:r>
    </w:p>
    <w:p xmlns:wp14="http://schemas.microsoft.com/office/word/2010/wordml" w:rsidP="5D7CD404" wp14:paraId="695FAC8F" wp14:textId="3F9D9C94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46DD6BFF" wp14:textId="78B36016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58D00E71" wp14:textId="361A97B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36329700" wp14:textId="6A1E1FDD">
      <w:pPr>
        <w:pStyle w:val="Normal"/>
      </w:pPr>
    </w:p>
    <w:p xmlns:wp14="http://schemas.microsoft.com/office/word/2010/wordml" w:rsidP="5D7CD404" wp14:paraId="7EBD5295" wp14:textId="307781EA">
      <w:pPr>
        <w:pStyle w:val="Normal"/>
        <w:rPr>
          <w:b w:val="1"/>
          <w:bCs w:val="1"/>
        </w:rPr>
      </w:pPr>
      <w:r w:rsidRPr="5D7CD404" w:rsidR="45894FA3">
        <w:rPr>
          <w:b w:val="1"/>
          <w:bCs w:val="1"/>
        </w:rPr>
        <w:t>Viestit ja teemat</w:t>
      </w:r>
    </w:p>
    <w:p xmlns:wp14="http://schemas.microsoft.com/office/word/2010/wordml" w:rsidP="5D7CD404" wp14:paraId="1312714C" wp14:textId="7BD1DB46">
      <w:pPr>
        <w:pStyle w:val="ListParagraph"/>
        <w:numPr>
          <w:ilvl w:val="0"/>
          <w:numId w:val="3"/>
        </w:numPr>
        <w:rPr/>
      </w:pPr>
      <w:r w:rsidR="45894FA3">
        <w:rPr/>
        <w:t>Mitkä ovat kolme tärkeintä viestiäsi, jotka haluat tuoda esiin?</w:t>
      </w:r>
    </w:p>
    <w:p xmlns:wp14="http://schemas.microsoft.com/office/word/2010/wordml" w:rsidP="5D7CD404" wp14:paraId="6F0F0391" wp14:textId="29D3986E">
      <w:pPr>
        <w:pStyle w:val="ListParagraph"/>
        <w:numPr>
          <w:ilvl w:val="0"/>
          <w:numId w:val="3"/>
        </w:numPr>
        <w:rPr/>
      </w:pPr>
      <w:r w:rsidR="45894FA3">
        <w:rPr/>
        <w:t>Mitkä ovat sinulle tärkeitä teemoja tai aiheita, joista haluat puhua säännöllisesti? (Esim. ilmastonmuutos, koulutus, tasa-arvo)</w:t>
      </w:r>
    </w:p>
    <w:p xmlns:wp14="http://schemas.microsoft.com/office/word/2010/wordml" w:rsidP="5D7CD404" wp14:paraId="7054C6A5" wp14:textId="1FB36511">
      <w:pPr>
        <w:pStyle w:val="ListParagraph"/>
        <w:numPr>
          <w:ilvl w:val="0"/>
          <w:numId w:val="3"/>
        </w:numPr>
        <w:rPr/>
      </w:pPr>
      <w:r w:rsidR="45894FA3">
        <w:rPr/>
        <w:t>Miten oma persoonasi näkyy viesteissäsi? (Esim. huumori, asiantuntijuus, rohkeus, empaattisuus)</w:t>
      </w:r>
      <w:r>
        <w:br/>
      </w:r>
    </w:p>
    <w:p xmlns:wp14="http://schemas.microsoft.com/office/word/2010/wordml" w:rsidP="5D7CD404" wp14:paraId="455FC53B" wp14:textId="04013428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  <w:r w:rsidR="45894FA3">
        <w:rPr/>
        <w:t xml:space="preserve"> </w:t>
      </w:r>
    </w:p>
    <w:p xmlns:wp14="http://schemas.microsoft.com/office/word/2010/wordml" w:rsidP="5D7CD404" wp14:paraId="6362F2E3" wp14:textId="3F9D9C94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19B4397C" wp14:textId="78B36016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72FB3737" wp14:textId="361A97B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1FE83C26" wp14:textId="34ABE037">
      <w:pPr>
        <w:pStyle w:val="Normal"/>
      </w:pPr>
    </w:p>
    <w:p xmlns:wp14="http://schemas.microsoft.com/office/word/2010/wordml" w:rsidP="5D7CD404" wp14:paraId="107A6220" wp14:textId="0C979185">
      <w:pPr>
        <w:pStyle w:val="Normal"/>
        <w:rPr>
          <w:b w:val="1"/>
          <w:bCs w:val="1"/>
        </w:rPr>
      </w:pPr>
      <w:r w:rsidRPr="5D7CD404" w:rsidR="45894FA3">
        <w:rPr>
          <w:b w:val="1"/>
          <w:bCs w:val="1"/>
        </w:rPr>
        <w:t>Sisältösuunnitelma</w:t>
      </w:r>
    </w:p>
    <w:p xmlns:wp14="http://schemas.microsoft.com/office/word/2010/wordml" w:rsidP="5D7CD404" wp14:paraId="68526887" wp14:textId="4B3AA9D2">
      <w:pPr>
        <w:pStyle w:val="ListParagraph"/>
        <w:numPr>
          <w:ilvl w:val="0"/>
          <w:numId w:val="4"/>
        </w:numPr>
        <w:rPr/>
      </w:pPr>
      <w:r w:rsidR="45894FA3">
        <w:rPr/>
        <w:t>Millaisia sisältöjä aiot jakaa? (Esim. mielipidekirjoitukset, videoita, infografiikkaa, kuvia, tarinoita)</w:t>
      </w:r>
    </w:p>
    <w:p xmlns:wp14="http://schemas.microsoft.com/office/word/2010/wordml" w:rsidP="5D7CD404" wp14:paraId="2554563E" wp14:textId="041EFAC6">
      <w:pPr>
        <w:pStyle w:val="ListParagraph"/>
        <w:numPr>
          <w:ilvl w:val="0"/>
          <w:numId w:val="4"/>
        </w:numPr>
        <w:rPr/>
      </w:pPr>
      <w:r w:rsidR="45894FA3">
        <w:rPr/>
        <w:t>Kuinka usein aiot julkaista sisältöä? (Viikoittain, päivittäin, kerran kuussa?)</w:t>
      </w:r>
    </w:p>
    <w:p xmlns:wp14="http://schemas.microsoft.com/office/word/2010/wordml" w:rsidP="5D7CD404" wp14:paraId="0DADC80B" wp14:textId="65581276">
      <w:pPr>
        <w:pStyle w:val="ListParagraph"/>
        <w:numPr>
          <w:ilvl w:val="0"/>
          <w:numId w:val="4"/>
        </w:numPr>
        <w:rPr/>
      </w:pPr>
      <w:r w:rsidR="45894FA3">
        <w:rPr/>
        <w:t>Millaisia sisältömuotoja haluat kokeilla? (</w:t>
      </w:r>
      <w:r w:rsidR="45894FA3">
        <w:rPr/>
        <w:t>Reels</w:t>
      </w:r>
      <w:r w:rsidR="45894FA3">
        <w:rPr/>
        <w:t>, karusellipostaukset, livestriimit)</w:t>
      </w:r>
      <w:r>
        <w:br/>
      </w:r>
    </w:p>
    <w:p xmlns:wp14="http://schemas.microsoft.com/office/word/2010/wordml" w:rsidP="5D7CD404" wp14:paraId="480D28B2" wp14:textId="6E3CB5DF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  <w:r w:rsidR="45894FA3">
        <w:rPr/>
        <w:t xml:space="preserve"> </w:t>
      </w:r>
    </w:p>
    <w:p xmlns:wp14="http://schemas.microsoft.com/office/word/2010/wordml" w:rsidP="5D7CD404" wp14:paraId="2996CCD7" wp14:textId="3F9D9C94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6568F575" wp14:textId="78B36016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587F1A2A" wp14:textId="361A97B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4809EF73" wp14:textId="7BE3F3F7">
      <w:pPr>
        <w:pStyle w:val="Normal"/>
      </w:pPr>
    </w:p>
    <w:p xmlns:wp14="http://schemas.microsoft.com/office/word/2010/wordml" w:rsidP="5D7CD404" wp14:paraId="54F6DCBE" wp14:textId="7FF45E83">
      <w:pPr>
        <w:pStyle w:val="Normal"/>
        <w:rPr>
          <w:b w:val="1"/>
          <w:bCs w:val="1"/>
        </w:rPr>
      </w:pPr>
      <w:r w:rsidRPr="5D7CD404" w:rsidR="45894FA3">
        <w:rPr>
          <w:b w:val="1"/>
          <w:bCs w:val="1"/>
        </w:rPr>
        <w:t>Kanavien valinta</w:t>
      </w:r>
    </w:p>
    <w:p xmlns:wp14="http://schemas.microsoft.com/office/word/2010/wordml" w:rsidP="5D7CD404" wp14:paraId="4F7DF5B7" wp14:textId="61D481E6">
      <w:pPr>
        <w:pStyle w:val="ListParagraph"/>
        <w:numPr>
          <w:ilvl w:val="0"/>
          <w:numId w:val="5"/>
        </w:numPr>
        <w:rPr/>
      </w:pPr>
      <w:r w:rsidR="45894FA3">
        <w:rPr/>
        <w:t>Mitkä sosiaalisen median kanavat sopivat tavoitteisiisi parhaiten?</w:t>
      </w:r>
    </w:p>
    <w:p xmlns:wp14="http://schemas.microsoft.com/office/word/2010/wordml" w:rsidP="5D7CD404" wp14:paraId="04B31ACD" wp14:textId="2F16C301">
      <w:pPr>
        <w:pStyle w:val="ListParagraph"/>
        <w:numPr>
          <w:ilvl w:val="0"/>
          <w:numId w:val="5"/>
        </w:numPr>
        <w:rPr/>
      </w:pPr>
      <w:r w:rsidR="45894FA3">
        <w:rPr/>
        <w:t>Miten aiot mukauttaa viestejäsi eri kanaviin? (Esim. Twitterissä tiivis, suora viesti; Instagramissa visuaalinen ja tarinallinen lähestymistapa)</w:t>
      </w:r>
      <w:r>
        <w:br/>
      </w:r>
    </w:p>
    <w:p xmlns:wp14="http://schemas.microsoft.com/office/word/2010/wordml" w:rsidP="5D7CD404" wp14:paraId="630398A4" wp14:textId="76987D3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  <w:r w:rsidR="45894FA3">
        <w:rPr/>
        <w:t xml:space="preserve"> </w:t>
      </w:r>
    </w:p>
    <w:p xmlns:wp14="http://schemas.microsoft.com/office/word/2010/wordml" w:rsidP="5D7CD404" wp14:paraId="0AF70958" wp14:textId="3F9D9C94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139BC270" wp14:textId="78B36016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28820446" wp14:textId="361A97B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1D66117A" wp14:textId="7E56E712">
      <w:pPr>
        <w:pStyle w:val="Normal"/>
      </w:pPr>
    </w:p>
    <w:p xmlns:wp14="http://schemas.microsoft.com/office/word/2010/wordml" w:rsidP="5D7CD404" wp14:paraId="600E1166" wp14:textId="4284976F">
      <w:pPr>
        <w:pStyle w:val="Normal"/>
        <w:rPr>
          <w:b w:val="1"/>
          <w:bCs w:val="1"/>
        </w:rPr>
      </w:pPr>
      <w:r w:rsidRPr="5D7CD404" w:rsidR="45894FA3">
        <w:rPr>
          <w:b w:val="1"/>
          <w:bCs w:val="1"/>
        </w:rPr>
        <w:t>Vuorovaikutus ja sitouttaminen</w:t>
      </w:r>
    </w:p>
    <w:p xmlns:wp14="http://schemas.microsoft.com/office/word/2010/wordml" w:rsidP="5D7CD404" wp14:paraId="0DB34E71" wp14:textId="644F6FB2">
      <w:pPr>
        <w:pStyle w:val="ListParagraph"/>
        <w:numPr>
          <w:ilvl w:val="0"/>
          <w:numId w:val="6"/>
        </w:numPr>
        <w:rPr/>
      </w:pPr>
      <w:r w:rsidR="45894FA3">
        <w:rPr/>
        <w:t>Miten aiot olla vuorovaikutuksessa seuraajiesi kanssa? (Esim. vastaamalla kommentteihin, käymällä keskusteluja, järjestämällä kyselyjä)</w:t>
      </w:r>
    </w:p>
    <w:p xmlns:wp14="http://schemas.microsoft.com/office/word/2010/wordml" w:rsidP="5D7CD404" wp14:paraId="7C2EECAE" wp14:textId="0DAD5CA9">
      <w:pPr>
        <w:pStyle w:val="ListParagraph"/>
        <w:numPr>
          <w:ilvl w:val="0"/>
          <w:numId w:val="6"/>
        </w:numPr>
        <w:rPr/>
      </w:pPr>
      <w:r w:rsidR="45894FA3">
        <w:rPr/>
        <w:t>Miten aiot houkutella ihmisiä keskustelemaan ja jakamaan sisältöäsi?</w:t>
      </w:r>
      <w:r>
        <w:br/>
      </w:r>
    </w:p>
    <w:p xmlns:wp14="http://schemas.microsoft.com/office/word/2010/wordml" w:rsidP="5D7CD404" wp14:paraId="544DECB5" wp14:textId="1D0B4D14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638601A7" wp14:textId="3F9D9C94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417B8429" wp14:textId="78B36016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2CCC140A" wp14:textId="361A97B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3A7E9A8A" wp14:textId="7E0D91B5">
      <w:pPr>
        <w:pStyle w:val="Normal"/>
        <w:ind w:left="0"/>
      </w:pPr>
    </w:p>
    <w:p xmlns:wp14="http://schemas.microsoft.com/office/word/2010/wordml" w:rsidP="5D7CD404" wp14:paraId="56FDC618" wp14:textId="5A31EC46">
      <w:pPr>
        <w:pStyle w:val="Normal"/>
      </w:pPr>
      <w:r w:rsidR="45894FA3">
        <w:rPr/>
        <w:t xml:space="preserve"> </w:t>
      </w:r>
    </w:p>
    <w:p xmlns:wp14="http://schemas.microsoft.com/office/word/2010/wordml" w:rsidP="5D7CD404" wp14:paraId="1179E79E" wp14:textId="7F128E63">
      <w:pPr>
        <w:pStyle w:val="Normal"/>
        <w:rPr>
          <w:b w:val="1"/>
          <w:bCs w:val="1"/>
        </w:rPr>
      </w:pPr>
      <w:r w:rsidRPr="5D7CD404" w:rsidR="45894FA3">
        <w:rPr>
          <w:b w:val="1"/>
          <w:bCs w:val="1"/>
        </w:rPr>
        <w:t>Mittarit ja seuranta</w:t>
      </w:r>
    </w:p>
    <w:p xmlns:wp14="http://schemas.microsoft.com/office/word/2010/wordml" w:rsidP="5D7CD404" wp14:paraId="5F19F76D" wp14:textId="4A04114F">
      <w:pPr>
        <w:pStyle w:val="ListParagraph"/>
        <w:numPr>
          <w:ilvl w:val="0"/>
          <w:numId w:val="7"/>
        </w:numPr>
        <w:rPr/>
      </w:pPr>
      <w:r w:rsidR="45894FA3">
        <w:rPr/>
        <w:t>Miten mittaat onnistumistasi? (Esim. seuraajamäärän kasvu, postauksien sitoutumisprosentti, keskustelujen määrä)</w:t>
      </w:r>
    </w:p>
    <w:p xmlns:wp14="http://schemas.microsoft.com/office/word/2010/wordml" w:rsidP="5D7CD404" wp14:paraId="3A7B43FF" wp14:textId="7424C7CF">
      <w:pPr>
        <w:pStyle w:val="ListParagraph"/>
        <w:numPr>
          <w:ilvl w:val="0"/>
          <w:numId w:val="7"/>
        </w:numPr>
        <w:rPr/>
      </w:pPr>
      <w:r w:rsidR="45894FA3">
        <w:rPr/>
        <w:t>Milloin aiot arvioida ja tarvittaessa muuttaa viestintäsuunnitelmaasi?</w:t>
      </w:r>
      <w:r>
        <w:br/>
      </w:r>
    </w:p>
    <w:p xmlns:wp14="http://schemas.microsoft.com/office/word/2010/wordml" w:rsidP="5D7CD404" wp14:paraId="46E8FD76" wp14:textId="79405C5E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07D8F77D" wp14:textId="3F9D9C94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30818144" wp14:textId="78B36016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16BEADFA" wp14:textId="361A97B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0"/>
      </w:pPr>
    </w:p>
    <w:p xmlns:wp14="http://schemas.microsoft.com/office/word/2010/wordml" w:rsidP="5D7CD404" wp14:paraId="0E11A86D" wp14:textId="1C4373E6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01665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b87eb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7e509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3d77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7f95a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649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fdfc6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1DABBE"/>
    <w:rsid w:val="00D19C22"/>
    <w:rsid w:val="021DABBE"/>
    <w:rsid w:val="0B1C92F3"/>
    <w:rsid w:val="1402278F"/>
    <w:rsid w:val="1968E791"/>
    <w:rsid w:val="24FC5BA5"/>
    <w:rsid w:val="2730D111"/>
    <w:rsid w:val="28181D46"/>
    <w:rsid w:val="285234CE"/>
    <w:rsid w:val="3514BF2D"/>
    <w:rsid w:val="3D2AFBF4"/>
    <w:rsid w:val="44857E36"/>
    <w:rsid w:val="45894FA3"/>
    <w:rsid w:val="49977BC1"/>
    <w:rsid w:val="4D9E95B3"/>
    <w:rsid w:val="4E747DCA"/>
    <w:rsid w:val="51C340C5"/>
    <w:rsid w:val="53EF1947"/>
    <w:rsid w:val="5A5BC1FF"/>
    <w:rsid w:val="5C11625E"/>
    <w:rsid w:val="5CDAAEA2"/>
    <w:rsid w:val="5D7CD404"/>
    <w:rsid w:val="68CBF3F2"/>
    <w:rsid w:val="696C510C"/>
    <w:rsid w:val="73E3D03A"/>
    <w:rsid w:val="7EE29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ABBE"/>
  <w15:chartTrackingRefBased/>
  <w15:docId w15:val="{79472FC3-CEA0-4DB2-B27B-5FE6F886AF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01a4467eb7564a56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D461E1EC9363E4F849F321C442A90E8" ma:contentTypeVersion="4" ma:contentTypeDescription="Luo uusi asiakirja." ma:contentTypeScope="" ma:versionID="a3cd68d9af0627dcd02bad0206dbce3c">
  <xsd:schema xmlns:xsd="http://www.w3.org/2001/XMLSchema" xmlns:xs="http://www.w3.org/2001/XMLSchema" xmlns:p="http://schemas.microsoft.com/office/2006/metadata/properties" xmlns:ns2="a489f0c7-430b-435e-b587-e31eca00fac9" targetNamespace="http://schemas.microsoft.com/office/2006/metadata/properties" ma:root="true" ma:fieldsID="ac5fa2acc3739299ade158c165064a81" ns2:_="">
    <xsd:import namespace="a489f0c7-430b-435e-b587-e31eca00f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9f0c7-430b-435e-b587-e31eca00f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23FB2-FFB3-44F6-A037-20E7AC09602C}"/>
</file>

<file path=customXml/itemProps2.xml><?xml version="1.0" encoding="utf-8"?>
<ds:datastoreItem xmlns:ds="http://schemas.openxmlformats.org/officeDocument/2006/customXml" ds:itemID="{0BF05F48-ECA0-4D72-9634-34846943C262}"/>
</file>

<file path=customXml/itemProps3.xml><?xml version="1.0" encoding="utf-8"?>
<ds:datastoreItem xmlns:ds="http://schemas.openxmlformats.org/officeDocument/2006/customXml" ds:itemID="{B04C32F2-B02B-4E2B-90D5-678EDE9C47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Jäälinna</dc:creator>
  <cp:keywords/>
  <dc:description/>
  <cp:lastModifiedBy>Essi Jäälinna</cp:lastModifiedBy>
  <dcterms:created xsi:type="dcterms:W3CDTF">2024-11-14T09:49:28Z</dcterms:created>
  <dcterms:modified xsi:type="dcterms:W3CDTF">2024-11-14T10:00:45Z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0x0101006D461E1EC9363E4F849F321C442A90E8</vt:lpwstr>
  </property>
</Properties>
</file>